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AADB4" w14:textId="77777777" w:rsidR="00BD661B" w:rsidRPr="00DD00A3" w:rsidRDefault="00BD661B" w:rsidP="00BD661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0BE6BD3E" w14:textId="35547F32" w:rsidR="00BD661B" w:rsidRPr="00DD00A3" w:rsidRDefault="00BD661B" w:rsidP="00BD661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Cuarto</w:t>
      </w:r>
      <w:r w:rsidRPr="00DD00A3">
        <w:rPr>
          <w:sz w:val="22"/>
          <w:szCs w:val="22"/>
        </w:rPr>
        <w:t xml:space="preserve"> Trimestre del año 2019.</w:t>
      </w:r>
    </w:p>
    <w:p w14:paraId="2DF6A7C0" w14:textId="5DAACE14" w:rsidR="00BD661B" w:rsidRPr="00DD00A3" w:rsidRDefault="00BD661B" w:rsidP="00BD661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</w:t>
      </w:r>
      <w:r w:rsidR="00627E8A">
        <w:rPr>
          <w:sz w:val="22"/>
          <w:szCs w:val="22"/>
        </w:rPr>
        <w:t>.</w:t>
      </w:r>
    </w:p>
    <w:p w14:paraId="6A8E3B60" w14:textId="77777777" w:rsidR="00BD661B" w:rsidRPr="00DD00A3" w:rsidRDefault="00BD661B" w:rsidP="00BD661B">
      <w:pPr>
        <w:jc w:val="right"/>
        <w:rPr>
          <w:sz w:val="20"/>
          <w:szCs w:val="20"/>
        </w:rPr>
      </w:pPr>
    </w:p>
    <w:p w14:paraId="6D88CEC7" w14:textId="77777777" w:rsidR="00BD661B" w:rsidRDefault="00BD661B" w:rsidP="00BD661B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3457DA52" w14:textId="77777777" w:rsidR="00627E8A" w:rsidRPr="00DD00A3" w:rsidRDefault="00627E8A" w:rsidP="00BD661B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BD661B" w:rsidRPr="00C2087B" w14:paraId="7EF5AC91" w14:textId="77777777" w:rsidTr="00147FC7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471A0A1" w14:textId="77777777" w:rsidR="00BD661B" w:rsidRPr="00C2087B" w:rsidRDefault="00BD661B" w:rsidP="00147FC7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C0F8B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CECCF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BD661B" w:rsidRPr="00C2087B" w14:paraId="286368BD" w14:textId="77777777" w:rsidTr="00147FC7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A420B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02F4742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79744" behindDoc="1" locked="0" layoutInCell="1" allowOverlap="1" wp14:anchorId="65720D06" wp14:editId="636A9C6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8623D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D7DC43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D145F" w14:textId="53F14C78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31 de diciembre de 2019</w:t>
            </w:r>
            <w:r w:rsidR="00C2087B">
              <w:rPr>
                <w:rFonts w:ascii="Tahoma" w:hAnsi="Tahoma" w:cs="Tahoma"/>
                <w:sz w:val="16"/>
                <w:szCs w:val="16"/>
              </w:rPr>
              <w:t xml:space="preserve"> Acta CT/328/2019</w:t>
            </w:r>
          </w:p>
        </w:tc>
      </w:tr>
      <w:tr w:rsidR="00BD661B" w:rsidRPr="00C2087B" w14:paraId="478EE05D" w14:textId="77777777" w:rsidTr="00147FC7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5E78A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05A8C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81E7649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CCF0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BD661B" w:rsidRPr="00C2087B" w14:paraId="2DB42BC5" w14:textId="77777777" w:rsidTr="00BD661B">
        <w:trPr>
          <w:trHeight w:hRule="exact" w:val="11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218D7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FCDC4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A45B3FE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F16DE4D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F8F57" w14:textId="77777777" w:rsid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Recibos bancarios de pago de Contribuciones Federales por concepto de Impuesto sobre la Renta, respecto </w:t>
            </w:r>
            <w:r w:rsidR="00627E8A" w:rsidRPr="00C2087B">
              <w:rPr>
                <w:rFonts w:ascii="Tahoma" w:hAnsi="Tahoma" w:cs="Tahoma"/>
                <w:sz w:val="16"/>
                <w:szCs w:val="16"/>
              </w:rPr>
              <w:t>del número de cuenta bancaria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 del H. Ayuntamiento de Centro.</w:t>
            </w:r>
            <w:r w:rsidR="00C2087B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65737329" w14:textId="718AE6B4" w:rsidR="00BD661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DF/UAJ/AR/010/2019</w:t>
            </w:r>
          </w:p>
          <w:p w14:paraId="1915D62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5C512A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4692F8A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25194AD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EC19EFE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4FD50B7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50E392D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D661B" w:rsidRPr="00C2087B" w14:paraId="2D614C2F" w14:textId="77777777" w:rsidTr="00147FC7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FF5C9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1C53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C832E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BD661B" w:rsidRPr="00C2087B" w14:paraId="7433093B" w14:textId="77777777" w:rsidTr="00C2087B">
        <w:trPr>
          <w:trHeight w:hRule="exact" w:val="59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48410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B1D40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6DDE602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B8B0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BD661B" w:rsidRPr="00C2087B" w14:paraId="5AECFB19" w14:textId="77777777" w:rsidTr="00147FC7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61FB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B459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95560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BD661B" w:rsidRPr="00C2087B" w14:paraId="59C2B7A0" w14:textId="77777777" w:rsidTr="00627E8A">
        <w:trPr>
          <w:trHeight w:hRule="exact" w:val="705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9C2E6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E313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A220A7E" w14:textId="77777777" w:rsidR="00BD661B" w:rsidRPr="00C2087B" w:rsidRDefault="00BD661B" w:rsidP="00627E8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06F985A1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2087B">
              <w:rPr>
                <w:rFonts w:ascii="Tahoma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2087B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44FD6" w14:textId="77777777" w:rsidR="00627E8A" w:rsidRPr="00C2087B" w:rsidRDefault="00627E8A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D881CB9" w14:textId="2DE29416" w:rsidR="00BD661B" w:rsidRPr="00C2087B" w:rsidRDefault="00627E8A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BD661B" w:rsidRPr="00C2087B" w14:paraId="618FC360" w14:textId="77777777" w:rsidTr="00147FC7">
        <w:trPr>
          <w:trHeight w:hRule="exact" w:val="55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B6DD6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1761F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C9D52C2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CD1F7" w14:textId="51D2ED60" w:rsidR="00BD661B" w:rsidRPr="00C2087B" w:rsidRDefault="00627E8A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BD661B" w:rsidRPr="00C2087B" w14:paraId="392318CD" w14:textId="77777777" w:rsidTr="00147FC7">
        <w:trPr>
          <w:trHeight w:hRule="exact" w:val="157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72120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EAE01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5F62CFD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7028AA78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2087B">
              <w:rPr>
                <w:rFonts w:ascii="Tahoma" w:hAnsi="Tahoma" w:cs="Tahoma"/>
                <w:sz w:val="16"/>
                <w:szCs w:val="16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09F26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58661D3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63C082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0DD019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6992A078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BD661B" w:rsidRPr="00C2087B" w14:paraId="5C8B6D7C" w14:textId="77777777" w:rsidTr="00147FC7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B37F5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E706C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B9E79" w14:textId="4BF4EF86" w:rsidR="00BD661B" w:rsidRPr="00C2087B" w:rsidRDefault="00627E8A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31 de diciembre</w:t>
            </w:r>
            <w:r w:rsidR="00BD661B" w:rsidRPr="00C2087B">
              <w:rPr>
                <w:rFonts w:ascii="Tahoma" w:hAnsi="Tahoma" w:cs="Tahoma"/>
                <w:sz w:val="16"/>
                <w:szCs w:val="16"/>
              </w:rPr>
              <w:t xml:space="preserve"> de 2021</w:t>
            </w:r>
          </w:p>
        </w:tc>
      </w:tr>
      <w:tr w:rsidR="00BD661B" w:rsidRPr="00C2087B" w14:paraId="4ABB5E83" w14:textId="77777777" w:rsidTr="00627E8A">
        <w:trPr>
          <w:trHeight w:hRule="exact" w:val="126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40C9B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78FE" w14:textId="77777777" w:rsidR="00BD661B" w:rsidRPr="00C2087B" w:rsidRDefault="00BD661B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36F2644B" w14:textId="77777777" w:rsidR="00BD661B" w:rsidRPr="00C2087B" w:rsidRDefault="00BD661B" w:rsidP="00147FC7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0E912" w14:textId="77777777" w:rsidR="00C2087B" w:rsidRDefault="00BD661B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Reservadas: </w:t>
            </w:r>
            <w:r w:rsidR="00C2087B" w:rsidRPr="00C2087B">
              <w:rPr>
                <w:rFonts w:ascii="Tahoma" w:hAnsi="Tahoma" w:cs="Tahoma"/>
                <w:sz w:val="16"/>
                <w:szCs w:val="16"/>
              </w:rPr>
              <w:t>Recibos bancarios de pago de Contribuciones Federales por concepto de Impuesto sobre la Renta, respecto del número de cuenta bancaria del H. Ayuntamiento de Centro.</w:t>
            </w:r>
            <w:r w:rsidR="00C2087B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19AA34AD" w14:textId="77777777" w:rsidR="00C2087B" w:rsidRPr="00C2087B" w:rsidRDefault="00C2087B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Acuerdo de Reserva DF/UAJ/AR/010/2019</w:t>
            </w:r>
          </w:p>
          <w:p w14:paraId="57D2BD77" w14:textId="741DA555" w:rsidR="00BD661B" w:rsidRPr="00C2087B" w:rsidRDefault="00BD661B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D661B" w:rsidRPr="00C2087B" w14:paraId="6215EF5D" w14:textId="77777777" w:rsidTr="00147FC7">
        <w:trPr>
          <w:trHeight w:hRule="exact" w:val="5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5B118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78F9A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F564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8FECD46" w14:textId="77777777" w:rsidR="00BD661B" w:rsidRPr="00C2087B" w:rsidRDefault="00BD661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7E8CA337" w14:textId="77777777" w:rsidR="00BD661B" w:rsidRPr="007A0A09" w:rsidRDefault="00BD661B" w:rsidP="00BD661B"/>
    <w:p w14:paraId="745E6C6A" w14:textId="77777777" w:rsidR="00BD661B" w:rsidRPr="00F20805" w:rsidRDefault="00BD661B" w:rsidP="00BD661B">
      <w:pPr>
        <w:rPr>
          <w:sz w:val="22"/>
          <w:szCs w:val="22"/>
        </w:rPr>
      </w:pPr>
    </w:p>
    <w:p w14:paraId="3FCAC52A" w14:textId="77777777" w:rsidR="00BD661B" w:rsidRDefault="00BD661B" w:rsidP="00362CCA">
      <w:pPr>
        <w:rPr>
          <w:sz w:val="22"/>
          <w:szCs w:val="22"/>
        </w:rPr>
      </w:pPr>
    </w:p>
    <w:p w14:paraId="4E3991E1" w14:textId="77777777" w:rsidR="00C2087B" w:rsidRDefault="00C2087B" w:rsidP="00362CCA">
      <w:pPr>
        <w:rPr>
          <w:sz w:val="22"/>
          <w:szCs w:val="22"/>
        </w:rPr>
      </w:pPr>
    </w:p>
    <w:p w14:paraId="119E4879" w14:textId="77777777" w:rsidR="00C2087B" w:rsidRDefault="00C2087B" w:rsidP="00362CCA">
      <w:pPr>
        <w:rPr>
          <w:sz w:val="22"/>
          <w:szCs w:val="22"/>
        </w:rPr>
      </w:pPr>
    </w:p>
    <w:p w14:paraId="004EF45F" w14:textId="77777777" w:rsidR="00C2087B" w:rsidRDefault="00C2087B" w:rsidP="00362CCA">
      <w:pPr>
        <w:rPr>
          <w:sz w:val="22"/>
          <w:szCs w:val="22"/>
        </w:rPr>
      </w:pPr>
    </w:p>
    <w:p w14:paraId="70018CA4" w14:textId="77777777" w:rsidR="00C2087B" w:rsidRDefault="00C2087B" w:rsidP="00362CCA">
      <w:pPr>
        <w:rPr>
          <w:sz w:val="22"/>
          <w:szCs w:val="22"/>
        </w:rPr>
      </w:pPr>
    </w:p>
    <w:sectPr w:rsidR="00C2087B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58071" w14:textId="77777777" w:rsidR="00DC64B4" w:rsidRDefault="00DC64B4" w:rsidP="0082214C">
      <w:r>
        <w:separator/>
      </w:r>
    </w:p>
  </w:endnote>
  <w:endnote w:type="continuationSeparator" w:id="0">
    <w:p w14:paraId="7753D5B2" w14:textId="77777777" w:rsidR="00DC64B4" w:rsidRDefault="00DC64B4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07C6F" w14:textId="77777777" w:rsidR="00DC64B4" w:rsidRDefault="00DC64B4" w:rsidP="0082214C">
      <w:r>
        <w:separator/>
      </w:r>
    </w:p>
  </w:footnote>
  <w:footnote w:type="continuationSeparator" w:id="0">
    <w:p w14:paraId="01E24EE8" w14:textId="77777777" w:rsidR="00DC64B4" w:rsidRDefault="00DC64B4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0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147FC7" w:rsidRPr="00DD00A3" w:rsidRDefault="00147FC7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3ED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37765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870A4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4B4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FF5DE-BA9D-43E5-8CC0-D54D9CEE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VARYAN</cp:lastModifiedBy>
  <cp:revision>3</cp:revision>
  <cp:lastPrinted>2020-08-25T23:01:00Z</cp:lastPrinted>
  <dcterms:created xsi:type="dcterms:W3CDTF">2020-10-13T17:50:00Z</dcterms:created>
  <dcterms:modified xsi:type="dcterms:W3CDTF">2020-10-13T17:51:00Z</dcterms:modified>
</cp:coreProperties>
</file>